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02193" w:rsidRPr="00302193">
              <w:rPr>
                <w:rFonts w:ascii="Times New Roman" w:hAnsi="Times New Roman" w:cs="Times New Roman"/>
                <w:lang w:val="en-GB"/>
              </w:rPr>
              <w:t>External services for promotion, communication, publicity</w:t>
            </w:r>
          </w:p>
          <w:p w:rsidR="000729E7" w:rsidRPr="00AA4866" w:rsidRDefault="000729E7" w:rsidP="00A3706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724D1" w:rsidRPr="001724D1">
              <w:rPr>
                <w:rFonts w:ascii="Times New Roman" w:hAnsi="Times New Roman" w:cs="Times New Roman"/>
                <w:lang w:val="en-GB"/>
              </w:rPr>
              <w:t>RORS00307/GHZr/TD1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F2E" w:rsidRDefault="00EF4F2E" w:rsidP="00537BE2">
      <w:pPr>
        <w:spacing w:after="0" w:line="240" w:lineRule="auto"/>
      </w:pPr>
      <w:r>
        <w:separator/>
      </w:r>
    </w:p>
  </w:endnote>
  <w:endnote w:type="continuationSeparator" w:id="1">
    <w:p w:rsidR="00EF4F2E" w:rsidRDefault="00EF4F2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A184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A1847">
      <w:rPr>
        <w:b/>
        <w:bCs/>
      </w:rPr>
      <w:fldChar w:fldCharType="separate"/>
    </w:r>
    <w:r w:rsidR="00302193">
      <w:rPr>
        <w:b/>
        <w:bCs/>
        <w:noProof/>
      </w:rPr>
      <w:t>1</w:t>
    </w:r>
    <w:r w:rsidR="008A1847">
      <w:rPr>
        <w:b/>
        <w:bCs/>
      </w:rPr>
      <w:fldChar w:fldCharType="end"/>
    </w:r>
    <w:r>
      <w:t xml:space="preserve"> of </w:t>
    </w:r>
    <w:r w:rsidR="008A1847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A1847">
      <w:rPr>
        <w:b/>
        <w:bCs/>
      </w:rPr>
      <w:fldChar w:fldCharType="separate"/>
    </w:r>
    <w:r w:rsidR="00302193">
      <w:rPr>
        <w:b/>
        <w:bCs/>
        <w:noProof/>
      </w:rPr>
      <w:t>1</w:t>
    </w:r>
    <w:r w:rsidR="008A1847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F2E" w:rsidRDefault="00EF4F2E" w:rsidP="00537BE2">
      <w:pPr>
        <w:spacing w:after="0" w:line="240" w:lineRule="auto"/>
      </w:pPr>
      <w:r>
        <w:separator/>
      </w:r>
    </w:p>
  </w:footnote>
  <w:footnote w:type="continuationSeparator" w:id="1">
    <w:p w:rsidR="00EF4F2E" w:rsidRDefault="00EF4F2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0D384F"/>
    <w:rsid w:val="00150352"/>
    <w:rsid w:val="001724D1"/>
    <w:rsid w:val="001A3932"/>
    <w:rsid w:val="001B295E"/>
    <w:rsid w:val="00213E9F"/>
    <w:rsid w:val="002D33E5"/>
    <w:rsid w:val="002E3AED"/>
    <w:rsid w:val="002E7A90"/>
    <w:rsid w:val="00302193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A1847"/>
    <w:rsid w:val="008D2600"/>
    <w:rsid w:val="00930541"/>
    <w:rsid w:val="009A1A39"/>
    <w:rsid w:val="009C07D6"/>
    <w:rsid w:val="009C4CCD"/>
    <w:rsid w:val="009D188F"/>
    <w:rsid w:val="00A076D8"/>
    <w:rsid w:val="00A37067"/>
    <w:rsid w:val="00A41909"/>
    <w:rsid w:val="00AA4866"/>
    <w:rsid w:val="00AF6F39"/>
    <w:rsid w:val="00B56D8A"/>
    <w:rsid w:val="00B60390"/>
    <w:rsid w:val="00BA3B68"/>
    <w:rsid w:val="00C029ED"/>
    <w:rsid w:val="00C44A05"/>
    <w:rsid w:val="00CA3C73"/>
    <w:rsid w:val="00CC5822"/>
    <w:rsid w:val="00E01C05"/>
    <w:rsid w:val="00E519FB"/>
    <w:rsid w:val="00ED2252"/>
    <w:rsid w:val="00ED3AD4"/>
    <w:rsid w:val="00EF4F2E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44</Words>
  <Characters>255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2025-02-27T21:18:00Z</dcterms:modified>
</cp:coreProperties>
</file>